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0EDBA6EC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095D1F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0EDBA6EC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095D1F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5BFE2A37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217F30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217F30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527E6055" w:rsidR="00C26FD3" w:rsidRDefault="00217F30" w:rsidP="008E5F6B">
            <w:r>
              <w:t>ODBOJKA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4C3FD877" w:rsidR="002F363B" w:rsidRDefault="00B13FBF" w:rsidP="008E5F6B">
            <w:r>
              <w:t>SKUPINA</w:t>
            </w:r>
            <w:r w:rsidR="00095D1F">
              <w:t xml:space="preserve"> 3.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597EA5A6" w:rsidR="002F363B" w:rsidRDefault="00B13FBF" w:rsidP="008E5F6B">
            <w:r>
              <w:t>PREDRAG DOBROTIĆ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17FBF09D" w:rsidR="00F26F92" w:rsidRDefault="00217F30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02DF920B" w:rsidR="00F26F92" w:rsidRDefault="00217F30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2F478EC2" w:rsidR="00F26F92" w:rsidRPr="00C418B0" w:rsidRDefault="00BE6FB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PETRIJANEC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705A91B" w:rsidR="00F26F92" w:rsidRDefault="00217F30" w:rsidP="00F26F92">
            <w:r>
              <w:t>13.02.2026</w:t>
            </w:r>
            <w:r w:rsidR="00B13FBF">
              <w:t>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C2330B2" w:rsidR="00F26F92" w:rsidRDefault="00B13FBF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D0FE652" w:rsidR="00F26F92" w:rsidRDefault="00B13FBF" w:rsidP="00F26F92">
            <w:r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478E4533" w:rsidR="00F26F92" w:rsidRDefault="00095D1F" w:rsidP="00F26F92">
            <w:r>
              <w:t>48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929"/>
        <w:gridCol w:w="2414"/>
        <w:gridCol w:w="4510"/>
      </w:tblGrid>
      <w:tr w:rsidR="00C26FD3" w:rsidRPr="008F6B24" w14:paraId="684F2F0B" w14:textId="77777777" w:rsidTr="006821A2">
        <w:trPr>
          <w:trHeight w:val="386"/>
        </w:trPr>
        <w:tc>
          <w:tcPr>
            <w:tcW w:w="1014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1929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41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10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6821A2">
        <w:trPr>
          <w:trHeight w:val="670"/>
        </w:trPr>
        <w:tc>
          <w:tcPr>
            <w:tcW w:w="1014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29" w:type="dxa"/>
            <w:vAlign w:val="center"/>
          </w:tcPr>
          <w:p w14:paraId="07E1371A" w14:textId="27062563" w:rsidR="000A7D44" w:rsidRPr="00B13FBF" w:rsidRDefault="006821A2" w:rsidP="00BE6F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CESTICA</w:t>
            </w:r>
          </w:p>
        </w:tc>
        <w:tc>
          <w:tcPr>
            <w:tcW w:w="2414" w:type="dxa"/>
            <w:vAlign w:val="center"/>
          </w:tcPr>
          <w:p w14:paraId="660B8EF9" w14:textId="660B99A4" w:rsidR="000A7D44" w:rsidRPr="00B13FBF" w:rsidRDefault="006821A2" w:rsidP="00BE6F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PREDRAG DOBROTIĆ</w:t>
            </w:r>
          </w:p>
        </w:tc>
        <w:tc>
          <w:tcPr>
            <w:tcW w:w="4510" w:type="dxa"/>
            <w:vAlign w:val="center"/>
          </w:tcPr>
          <w:p w14:paraId="6478DEF1" w14:textId="1845D93D" w:rsidR="000A7D44" w:rsidRPr="002F66B8" w:rsidRDefault="006821A2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LARA GRINE, LIZA DOMJAN, SARA BANFIĆ, MIA PANIĆ, KLEA KOLARIĆ, LEINA BOSILJ, HEIDI PREMUŽIĆ, TENA MISLOVIĆ, DORA MAJER, LARA VIDOVIĆ, NELI ARKLINIĆ, LEONA KUNŠTEK</w:t>
            </w:r>
          </w:p>
        </w:tc>
      </w:tr>
      <w:tr w:rsidR="00EC0E9E" w:rsidRPr="008F6B24" w14:paraId="36F3E702" w14:textId="77777777" w:rsidTr="006821A2">
        <w:trPr>
          <w:trHeight w:val="703"/>
        </w:trPr>
        <w:tc>
          <w:tcPr>
            <w:tcW w:w="1014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29" w:type="dxa"/>
            <w:vAlign w:val="center"/>
          </w:tcPr>
          <w:p w14:paraId="76548003" w14:textId="43186307" w:rsidR="00EC0E9E" w:rsidRPr="00B13FBF" w:rsidRDefault="006821A2" w:rsidP="002569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VINICA</w:t>
            </w:r>
          </w:p>
        </w:tc>
        <w:tc>
          <w:tcPr>
            <w:tcW w:w="2414" w:type="dxa"/>
            <w:vAlign w:val="center"/>
          </w:tcPr>
          <w:p w14:paraId="22BFF6AB" w14:textId="510F35BD" w:rsidR="00EC0E9E" w:rsidRPr="00B13FBF" w:rsidRDefault="006821A2" w:rsidP="002569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BRANIMIR ŠTIMEC</w:t>
            </w:r>
          </w:p>
        </w:tc>
        <w:tc>
          <w:tcPr>
            <w:tcW w:w="4510" w:type="dxa"/>
            <w:vAlign w:val="center"/>
          </w:tcPr>
          <w:p w14:paraId="3966C72D" w14:textId="1407B6C3" w:rsidR="00EC0E9E" w:rsidRPr="002F66B8" w:rsidRDefault="00800F14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 GERIĆ-HUDOLETNJAK, JANA ŠIPEK, KAJA BAHUN, IVA HUŠNJAK, VIKTORIJA MALČEC, SARA TENKO, DORA BIŠKUP, MELANI LESKOVAR, KLARA BORIĆ</w:t>
            </w:r>
          </w:p>
        </w:tc>
      </w:tr>
      <w:tr w:rsidR="00470C80" w:rsidRPr="008F6B24" w14:paraId="5EFEBC8A" w14:textId="77777777" w:rsidTr="006821A2">
        <w:trPr>
          <w:trHeight w:val="690"/>
        </w:trPr>
        <w:tc>
          <w:tcPr>
            <w:tcW w:w="1014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29" w:type="dxa"/>
            <w:vAlign w:val="center"/>
          </w:tcPr>
          <w:p w14:paraId="72E375FB" w14:textId="77FA7A39" w:rsidR="00470C80" w:rsidRPr="00B13FBF" w:rsidRDefault="006821A2" w:rsidP="002569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PETRIJANEC</w:t>
            </w:r>
          </w:p>
        </w:tc>
        <w:tc>
          <w:tcPr>
            <w:tcW w:w="2414" w:type="dxa"/>
            <w:vAlign w:val="center"/>
          </w:tcPr>
          <w:p w14:paraId="1B3225E2" w14:textId="7EC922EE" w:rsidR="00470C80" w:rsidRPr="00B13FBF" w:rsidRDefault="006821A2" w:rsidP="002569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DUBRAVKO BANEK</w:t>
            </w:r>
          </w:p>
        </w:tc>
        <w:tc>
          <w:tcPr>
            <w:tcW w:w="4510" w:type="dxa"/>
            <w:vAlign w:val="center"/>
          </w:tcPr>
          <w:p w14:paraId="6DE400C7" w14:textId="49DE57D8" w:rsidR="00470C80" w:rsidRPr="002F66B8" w:rsidRDefault="00800F14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JANA KLANEČEK, ERIN RADUJKOVIĆ, IVA BOŽIĆ, MILA SKRBNIK, DORA ČRNILA, DORA TOMAŠEK, GABRIJELA HRANIĆ, SARA FURJAN, JANA SKRBNIK, VIDA PRANJIĆ-FURJAN</w:t>
            </w:r>
          </w:p>
        </w:tc>
      </w:tr>
      <w:tr w:rsidR="00800F14" w:rsidRPr="008F6B24" w14:paraId="4FF00783" w14:textId="77777777" w:rsidTr="006821A2">
        <w:trPr>
          <w:trHeight w:val="690"/>
        </w:trPr>
        <w:tc>
          <w:tcPr>
            <w:tcW w:w="1014" w:type="dxa"/>
          </w:tcPr>
          <w:p w14:paraId="6D93E9D9" w14:textId="77777777" w:rsidR="00800F14" w:rsidRPr="002F66B8" w:rsidRDefault="00800F14" w:rsidP="00800F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29" w:type="dxa"/>
            <w:vAlign w:val="center"/>
          </w:tcPr>
          <w:p w14:paraId="5E7F235D" w14:textId="593AE34F" w:rsidR="00800F14" w:rsidRPr="00B13FBF" w:rsidRDefault="00800F14" w:rsidP="00800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SRAČINEC</w:t>
            </w:r>
          </w:p>
        </w:tc>
        <w:tc>
          <w:tcPr>
            <w:tcW w:w="2414" w:type="dxa"/>
            <w:vAlign w:val="center"/>
          </w:tcPr>
          <w:p w14:paraId="4E7C989A" w14:textId="70495A3C" w:rsidR="00800F14" w:rsidRPr="00B13FBF" w:rsidRDefault="00800F14" w:rsidP="00800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DAMIR FOTAK</w:t>
            </w:r>
          </w:p>
        </w:tc>
        <w:tc>
          <w:tcPr>
            <w:tcW w:w="4510" w:type="dxa"/>
            <w:vAlign w:val="center"/>
          </w:tcPr>
          <w:p w14:paraId="1CF7226A" w14:textId="06352339" w:rsidR="00800F14" w:rsidRPr="002F66B8" w:rsidRDefault="00800F14" w:rsidP="00800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FRIŠČIĆ DORA, HUZJAK VIDA, MIKULAN ERIKA, HABRUN VANESSA, BUDIM UNA, ŠALAMUN JANA, LEVANIĆ SONJA, KRIŽANEC MORENA, KONTEK IVONA, MASTEN MAGDALENA, LARA BOŽIĆ, LEVANIĆ LEA</w:t>
            </w:r>
          </w:p>
        </w:tc>
      </w:tr>
    </w:tbl>
    <w:p w14:paraId="7DAAB85E" w14:textId="77777777" w:rsidR="00B13FBF" w:rsidRDefault="00B13FBF">
      <w:pPr>
        <w:rPr>
          <w:b/>
          <w:bCs/>
        </w:rPr>
      </w:pPr>
    </w:p>
    <w:p w14:paraId="6C48F4B8" w14:textId="444FD499" w:rsidR="00106717" w:rsidRDefault="002C4B3A">
      <w:pPr>
        <w:rPr>
          <w:b/>
          <w:bCs/>
        </w:rPr>
      </w:pPr>
      <w:r>
        <w:rPr>
          <w:b/>
          <w:bCs/>
        </w:rPr>
        <w:t xml:space="preserve">REZULTATI </w:t>
      </w:r>
      <w:r w:rsidR="004D7AA7">
        <w:rPr>
          <w:b/>
          <w:bCs/>
        </w:rPr>
        <w:t>UTAKMICA</w:t>
      </w:r>
      <w:r>
        <w:rPr>
          <w:b/>
          <w:bCs/>
        </w:rPr>
        <w:t>:</w:t>
      </w:r>
    </w:p>
    <w:p w14:paraId="76481849" w14:textId="23303E41" w:rsidR="00D10F97" w:rsidRDefault="00B13FBF">
      <w:pPr>
        <w:rPr>
          <w:b/>
          <w:bCs/>
        </w:rPr>
      </w:pPr>
      <w:r>
        <w:rPr>
          <w:b/>
          <w:bCs/>
        </w:rPr>
        <w:t xml:space="preserve">PETRIJANEC – CESTICA </w:t>
      </w:r>
      <w:r w:rsidR="009C5197">
        <w:rPr>
          <w:b/>
          <w:bCs/>
        </w:rPr>
        <w:t xml:space="preserve">     </w:t>
      </w:r>
      <w:r w:rsidR="006821A2">
        <w:rPr>
          <w:b/>
          <w:bCs/>
        </w:rPr>
        <w:t>0:2</w:t>
      </w:r>
    </w:p>
    <w:p w14:paraId="7AF3BC3A" w14:textId="6F9BBD4A" w:rsidR="00B13FBF" w:rsidRDefault="00B13FBF">
      <w:pPr>
        <w:rPr>
          <w:b/>
          <w:bCs/>
        </w:rPr>
      </w:pPr>
      <w:r>
        <w:rPr>
          <w:b/>
          <w:bCs/>
        </w:rPr>
        <w:t xml:space="preserve">SRAČINEC – VINICA </w:t>
      </w:r>
      <w:r w:rsidR="009C5197">
        <w:rPr>
          <w:b/>
          <w:bCs/>
        </w:rPr>
        <w:t xml:space="preserve">             </w:t>
      </w:r>
      <w:r w:rsidR="00C47E7E">
        <w:rPr>
          <w:b/>
          <w:bCs/>
        </w:rPr>
        <w:t>1</w:t>
      </w:r>
      <w:r w:rsidR="006821A2">
        <w:rPr>
          <w:b/>
          <w:bCs/>
        </w:rPr>
        <w:t>:2</w:t>
      </w:r>
    </w:p>
    <w:p w14:paraId="0D962962" w14:textId="36E864C4" w:rsidR="00B13FBF" w:rsidRDefault="00B13FBF">
      <w:pPr>
        <w:rPr>
          <w:b/>
          <w:bCs/>
        </w:rPr>
      </w:pPr>
      <w:r>
        <w:rPr>
          <w:b/>
          <w:bCs/>
        </w:rPr>
        <w:t xml:space="preserve">CESTICA  - VINICA </w:t>
      </w:r>
      <w:r w:rsidR="009C5197">
        <w:rPr>
          <w:b/>
          <w:bCs/>
        </w:rPr>
        <w:t xml:space="preserve">               </w:t>
      </w:r>
      <w:r w:rsidR="006821A2">
        <w:rPr>
          <w:b/>
          <w:bCs/>
        </w:rPr>
        <w:t>2:1</w:t>
      </w:r>
    </w:p>
    <w:p w14:paraId="339A9563" w14:textId="07D0F20F" w:rsidR="00B13FBF" w:rsidRDefault="00B13FBF">
      <w:pPr>
        <w:rPr>
          <w:b/>
          <w:bCs/>
        </w:rPr>
      </w:pPr>
      <w:r>
        <w:rPr>
          <w:b/>
          <w:bCs/>
        </w:rPr>
        <w:t xml:space="preserve">PETRIJANEC – SRAČINEC </w:t>
      </w:r>
      <w:r w:rsidR="009C5197">
        <w:rPr>
          <w:b/>
          <w:bCs/>
        </w:rPr>
        <w:t xml:space="preserve"> </w:t>
      </w:r>
      <w:r w:rsidR="006821A2">
        <w:rPr>
          <w:b/>
          <w:bCs/>
        </w:rPr>
        <w:t>2:1</w:t>
      </w:r>
    </w:p>
    <w:p w14:paraId="2D358917" w14:textId="00A2BF2D" w:rsidR="00B13FBF" w:rsidRDefault="00B13FBF">
      <w:pPr>
        <w:rPr>
          <w:b/>
          <w:bCs/>
        </w:rPr>
      </w:pPr>
      <w:r>
        <w:rPr>
          <w:b/>
          <w:bCs/>
        </w:rPr>
        <w:t xml:space="preserve">SRAČINEC – CESTICA </w:t>
      </w:r>
      <w:r w:rsidR="009C5197">
        <w:rPr>
          <w:b/>
          <w:bCs/>
        </w:rPr>
        <w:t xml:space="preserve">         </w:t>
      </w:r>
      <w:r w:rsidR="006821A2">
        <w:rPr>
          <w:b/>
          <w:bCs/>
        </w:rPr>
        <w:t>1:2</w:t>
      </w:r>
    </w:p>
    <w:p w14:paraId="37B57FA7" w14:textId="05661B05" w:rsidR="00B13FBF" w:rsidRDefault="00B13FBF">
      <w:pPr>
        <w:rPr>
          <w:b/>
          <w:bCs/>
        </w:rPr>
      </w:pPr>
      <w:r>
        <w:rPr>
          <w:b/>
          <w:bCs/>
        </w:rPr>
        <w:t xml:space="preserve">VINICA – PETRIJANEC </w:t>
      </w:r>
      <w:r w:rsidR="009C5197">
        <w:rPr>
          <w:b/>
          <w:bCs/>
        </w:rPr>
        <w:t xml:space="preserve">       </w:t>
      </w:r>
      <w:r w:rsidR="006821A2">
        <w:rPr>
          <w:b/>
          <w:bCs/>
        </w:rPr>
        <w:t>2:1</w:t>
      </w:r>
    </w:p>
    <w:sectPr w:rsidR="00B13FBF" w:rsidSect="00C7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58CF" w14:textId="77777777" w:rsidR="00D85D5E" w:rsidRDefault="00D85D5E" w:rsidP="004D7AA7">
      <w:r>
        <w:separator/>
      </w:r>
    </w:p>
  </w:endnote>
  <w:endnote w:type="continuationSeparator" w:id="0">
    <w:p w14:paraId="25BAF75C" w14:textId="77777777" w:rsidR="00D85D5E" w:rsidRDefault="00D85D5E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BE65" w14:textId="77777777" w:rsidR="00D40F1B" w:rsidRDefault="00D40F1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928B" w14:textId="77777777" w:rsidR="00D40F1B" w:rsidRDefault="00D40F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2637" w14:textId="77777777" w:rsidR="00D85D5E" w:rsidRDefault="00D85D5E" w:rsidP="004D7AA7">
      <w:r>
        <w:separator/>
      </w:r>
    </w:p>
  </w:footnote>
  <w:footnote w:type="continuationSeparator" w:id="0">
    <w:p w14:paraId="1D8BEDEB" w14:textId="77777777" w:rsidR="00D85D5E" w:rsidRDefault="00D85D5E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BC27" w14:textId="77777777" w:rsidR="00D40F1B" w:rsidRDefault="00D40F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6678" w14:textId="77777777" w:rsidR="00D40F1B" w:rsidRDefault="00D40F1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665B" w14:textId="77777777" w:rsidR="00D40F1B" w:rsidRDefault="00D40F1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95D1F"/>
    <w:rsid w:val="000A5DCA"/>
    <w:rsid w:val="000A7D44"/>
    <w:rsid w:val="000D55B7"/>
    <w:rsid w:val="000F0CC1"/>
    <w:rsid w:val="00106717"/>
    <w:rsid w:val="00124FA8"/>
    <w:rsid w:val="001331C8"/>
    <w:rsid w:val="00152BDE"/>
    <w:rsid w:val="00217F30"/>
    <w:rsid w:val="00247096"/>
    <w:rsid w:val="002569C7"/>
    <w:rsid w:val="002C4B3A"/>
    <w:rsid w:val="002F363B"/>
    <w:rsid w:val="003104E0"/>
    <w:rsid w:val="00360933"/>
    <w:rsid w:val="00362655"/>
    <w:rsid w:val="003660D9"/>
    <w:rsid w:val="0037107D"/>
    <w:rsid w:val="0037329B"/>
    <w:rsid w:val="00375AB8"/>
    <w:rsid w:val="00381F98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5163"/>
    <w:rsid w:val="004D7AA7"/>
    <w:rsid w:val="00516E23"/>
    <w:rsid w:val="00585962"/>
    <w:rsid w:val="005B381A"/>
    <w:rsid w:val="005C0C98"/>
    <w:rsid w:val="005C7FC9"/>
    <w:rsid w:val="005E7097"/>
    <w:rsid w:val="00602D6E"/>
    <w:rsid w:val="0060487F"/>
    <w:rsid w:val="00624A63"/>
    <w:rsid w:val="006301CB"/>
    <w:rsid w:val="006347A0"/>
    <w:rsid w:val="00635DFF"/>
    <w:rsid w:val="0063683A"/>
    <w:rsid w:val="006821A2"/>
    <w:rsid w:val="006E37CD"/>
    <w:rsid w:val="006F69DA"/>
    <w:rsid w:val="00705B5B"/>
    <w:rsid w:val="0076106C"/>
    <w:rsid w:val="007A4152"/>
    <w:rsid w:val="007D0C8E"/>
    <w:rsid w:val="007D2337"/>
    <w:rsid w:val="007D750B"/>
    <w:rsid w:val="00800F14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86A6B"/>
    <w:rsid w:val="009B0A67"/>
    <w:rsid w:val="009C5197"/>
    <w:rsid w:val="009E0760"/>
    <w:rsid w:val="00A26508"/>
    <w:rsid w:val="00A37C85"/>
    <w:rsid w:val="00A946A8"/>
    <w:rsid w:val="00AE5553"/>
    <w:rsid w:val="00B13FBF"/>
    <w:rsid w:val="00B434A8"/>
    <w:rsid w:val="00B4363B"/>
    <w:rsid w:val="00BE289E"/>
    <w:rsid w:val="00BE6FBE"/>
    <w:rsid w:val="00C0726C"/>
    <w:rsid w:val="00C127FA"/>
    <w:rsid w:val="00C26FD3"/>
    <w:rsid w:val="00C418B0"/>
    <w:rsid w:val="00C47E7E"/>
    <w:rsid w:val="00C54484"/>
    <w:rsid w:val="00C65000"/>
    <w:rsid w:val="00C74AC6"/>
    <w:rsid w:val="00CC6620"/>
    <w:rsid w:val="00CF0E7A"/>
    <w:rsid w:val="00D10F97"/>
    <w:rsid w:val="00D40F1B"/>
    <w:rsid w:val="00D85D5E"/>
    <w:rsid w:val="00D91399"/>
    <w:rsid w:val="00D97228"/>
    <w:rsid w:val="00DB1399"/>
    <w:rsid w:val="00DE3DE8"/>
    <w:rsid w:val="00DE474B"/>
    <w:rsid w:val="00E31B40"/>
    <w:rsid w:val="00E46870"/>
    <w:rsid w:val="00E8586B"/>
    <w:rsid w:val="00EC0E9E"/>
    <w:rsid w:val="00EC6E8F"/>
    <w:rsid w:val="00F01941"/>
    <w:rsid w:val="00F26F92"/>
    <w:rsid w:val="00F345B2"/>
    <w:rsid w:val="00F739D6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cp:lastPrinted>2025-02-14T08:34:00Z</cp:lastPrinted>
  <dcterms:created xsi:type="dcterms:W3CDTF">2026-02-19T06:54:00Z</dcterms:created>
  <dcterms:modified xsi:type="dcterms:W3CDTF">2026-02-19T06:55:00Z</dcterms:modified>
</cp:coreProperties>
</file>